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843A99" w:rsidRDefault="00F2330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1.5 do SIWZ.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843A99" w:rsidTr="00917F4D">
        <w:tc>
          <w:tcPr>
            <w:tcW w:w="9212" w:type="dxa"/>
          </w:tcPr>
          <w:p w:rsidR="00917F4D" w:rsidRPr="00843A99" w:rsidRDefault="007B00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7352F8">
      <w:pPr>
        <w:rPr>
          <w:rFonts w:ascii="Arial" w:hAnsi="Arial" w:cs="Arial"/>
          <w:sz w:val="16"/>
          <w:szCs w:val="16"/>
        </w:rPr>
      </w:pPr>
      <w:r w:rsidRPr="00843A99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4A1D98" w:rsidRPr="00843A99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843A99">
        <w:rPr>
          <w:rFonts w:ascii="Arial" w:hAnsi="Arial" w:cs="Arial"/>
          <w:sz w:val="16"/>
          <w:szCs w:val="16"/>
          <w:highlight w:val="lightGray"/>
        </w:rPr>
        <w:t>w</w:t>
      </w:r>
      <w:r w:rsidR="004A1D98" w:rsidRPr="00843A99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843A99">
        <w:rPr>
          <w:rFonts w:ascii="Arial" w:hAnsi="Arial" w:cs="Arial"/>
          <w:sz w:val="16"/>
          <w:szCs w:val="16"/>
          <w:highlight w:val="lightGray"/>
        </w:rPr>
        <w:t>!!!</w:t>
      </w:r>
    </w:p>
    <w:p w:rsidR="00245B03" w:rsidRPr="00245B03" w:rsidRDefault="00245B03" w:rsidP="00245B03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843A99" w:rsidTr="00E36073">
        <w:tc>
          <w:tcPr>
            <w:tcW w:w="9212" w:type="dxa"/>
            <w:gridSpan w:val="4"/>
            <w:shd w:val="clear" w:color="auto" w:fill="EEECE1" w:themeFill="background2"/>
          </w:tcPr>
          <w:p w:rsidR="00843A99" w:rsidRDefault="00843A99" w:rsidP="00843A99">
            <w:pPr>
              <w:shd w:val="clear" w:color="auto" w:fill="C6D9F1" w:themeFill="text2" w:themeFillTint="3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5:</w:t>
            </w:r>
          </w:p>
          <w:p w:rsidR="00EA214F" w:rsidRPr="00843A99" w:rsidRDefault="006F58EB" w:rsidP="00843A99">
            <w:pPr>
              <w:shd w:val="clear" w:color="auto" w:fill="C6D9F1" w:themeFill="text2" w:themeFillTint="33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 xml:space="preserve">SYSTEM OPASEK ZACISKOWYCH DO ZABIEGÓW OPERACYJNYCH W NIEDOKRWIENIU </w:t>
            </w:r>
            <w:r w:rsidR="00764E77" w:rsidRPr="00843A9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6F58EB" w:rsidRPr="00843A99" w:rsidTr="00E36073">
        <w:tc>
          <w:tcPr>
            <w:tcW w:w="9212" w:type="dxa"/>
            <w:gridSpan w:val="4"/>
            <w:shd w:val="clear" w:color="auto" w:fill="EEECE1" w:themeFill="background2"/>
          </w:tcPr>
          <w:p w:rsidR="006F58EB" w:rsidRPr="00843A99" w:rsidRDefault="006F58E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ILOŚĆ: 1 KPL</w:t>
            </w:r>
          </w:p>
        </w:tc>
      </w:tr>
      <w:tr w:rsidR="004A1D98" w:rsidRPr="00843A99" w:rsidTr="004A1D98">
        <w:tc>
          <w:tcPr>
            <w:tcW w:w="9212" w:type="dxa"/>
            <w:gridSpan w:val="4"/>
            <w:shd w:val="clear" w:color="auto" w:fill="auto"/>
          </w:tcPr>
          <w:p w:rsidR="004A1D98" w:rsidRPr="00843A99" w:rsidRDefault="004A1D9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843A99" w:rsidTr="00EA214F">
        <w:tc>
          <w:tcPr>
            <w:tcW w:w="1384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843A99" w:rsidTr="00EA214F">
        <w:tc>
          <w:tcPr>
            <w:tcW w:w="1384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843A9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214F" w:rsidRPr="00843A99" w:rsidRDefault="00EA214F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70"/>
        <w:gridCol w:w="712"/>
        <w:gridCol w:w="1132"/>
      </w:tblGrid>
      <w:tr w:rsidR="00764E77" w:rsidRPr="00843A99" w:rsidTr="00437BE3">
        <w:tc>
          <w:tcPr>
            <w:tcW w:w="675" w:type="dxa"/>
          </w:tcPr>
          <w:p w:rsidR="003008EF" w:rsidRPr="00843A9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43A99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843A9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70" w:type="dxa"/>
            <w:vAlign w:val="center"/>
          </w:tcPr>
          <w:p w:rsidR="003008EF" w:rsidRPr="00843A9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712" w:type="dxa"/>
            <w:vAlign w:val="center"/>
          </w:tcPr>
          <w:p w:rsidR="003008EF" w:rsidRPr="00843A9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843A9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843A9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764E77" w:rsidRPr="00843A99" w:rsidTr="00437BE3">
        <w:tc>
          <w:tcPr>
            <w:tcW w:w="675" w:type="dxa"/>
          </w:tcPr>
          <w:p w:rsidR="00004569" w:rsidRPr="00843A9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843A9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0" w:type="dxa"/>
            <w:vAlign w:val="center"/>
          </w:tcPr>
          <w:p w:rsidR="00004569" w:rsidRPr="00843A9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2" w:type="dxa"/>
            <w:vAlign w:val="center"/>
          </w:tcPr>
          <w:p w:rsidR="00004569" w:rsidRPr="00843A9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843A9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F58EB" w:rsidRPr="00843A99" w:rsidTr="006F58EB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5387" w:type="dxa"/>
            <w:vAlign w:val="bottom"/>
          </w:tcPr>
          <w:p w:rsidR="006F58EB" w:rsidRPr="00843A99" w:rsidRDefault="006F58EB" w:rsidP="00FD38A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 xml:space="preserve">ZASILACZ POJEDYŃCZY DO OPASEK ZACISKOWYCH NA SPRĘŻONE POWIETRZE MEDYCZNE </w:t>
            </w:r>
          </w:p>
        </w:tc>
        <w:tc>
          <w:tcPr>
            <w:tcW w:w="2414" w:type="dxa"/>
            <w:gridSpan w:val="3"/>
            <w:tcBorders>
              <w:tl2br w:val="single" w:sz="4" w:space="0" w:color="auto"/>
            </w:tcBorders>
            <w:vAlign w:val="center"/>
          </w:tcPr>
          <w:p w:rsidR="006F58EB" w:rsidRPr="00843A99" w:rsidRDefault="006F58EB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 xml:space="preserve">Ciśnienie zasilania 0,5 </w:t>
            </w:r>
            <w:proofErr w:type="spellStart"/>
            <w:r w:rsidRPr="00843A99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  <w:r w:rsidRPr="00843A99">
              <w:rPr>
                <w:rFonts w:ascii="Arial" w:hAnsi="Arial" w:cs="Arial"/>
                <w:sz w:val="16"/>
                <w:szCs w:val="16"/>
              </w:rPr>
              <w:t xml:space="preserve"> ± 0,05MPa</w:t>
            </w:r>
          </w:p>
        </w:tc>
        <w:tc>
          <w:tcPr>
            <w:tcW w:w="1282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Ciśnienie wyjściowe regulowane≥500 mm Hg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Pomiar czasu z sygnalizacją ≥90 min.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Waga ≤2,5 kg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Urządzeni</w:t>
            </w:r>
            <w:r w:rsidR="002043E4">
              <w:rPr>
                <w:rFonts w:ascii="Arial" w:hAnsi="Arial" w:cs="Arial"/>
                <w:sz w:val="16"/>
                <w:szCs w:val="16"/>
              </w:rPr>
              <w:t xml:space="preserve">e fabrycznie nowe, rok </w:t>
            </w:r>
            <w:proofErr w:type="spellStart"/>
            <w:r w:rsidR="002043E4">
              <w:rPr>
                <w:rFonts w:ascii="Arial" w:hAnsi="Arial" w:cs="Arial"/>
                <w:sz w:val="16"/>
                <w:szCs w:val="16"/>
              </w:rPr>
              <w:t>prod</w:t>
            </w:r>
            <w:proofErr w:type="spellEnd"/>
            <w:r w:rsidR="002043E4">
              <w:rPr>
                <w:rFonts w:ascii="Arial" w:hAnsi="Arial" w:cs="Arial"/>
                <w:sz w:val="16"/>
                <w:szCs w:val="16"/>
              </w:rPr>
              <w:t xml:space="preserve">. 2019 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6F58EB" w:rsidRPr="00843A99" w:rsidRDefault="004B26F9" w:rsidP="004B26F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Gwarancja : zgodnie z przedłożoną ofertą 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Certyfikat CE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6F58EB" w:rsidRPr="00843A99" w:rsidTr="00437BE3">
        <w:tc>
          <w:tcPr>
            <w:tcW w:w="675" w:type="dxa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6F58EB" w:rsidRPr="00843A99" w:rsidRDefault="006F58EB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Instrukcja używania w jęz. polskim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6F58EB" w:rsidRPr="00843A99" w:rsidRDefault="006F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F22EBA">
        <w:tc>
          <w:tcPr>
            <w:tcW w:w="675" w:type="dxa"/>
          </w:tcPr>
          <w:p w:rsidR="00F22EBA" w:rsidRPr="00843A99" w:rsidRDefault="00F22E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II</w:t>
            </w:r>
          </w:p>
        </w:tc>
        <w:tc>
          <w:tcPr>
            <w:tcW w:w="5387" w:type="dxa"/>
            <w:vAlign w:val="bottom"/>
          </w:tcPr>
          <w:p w:rsidR="00F22EBA" w:rsidRPr="00843A99" w:rsidRDefault="00F22EBA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color w:val="000000"/>
                <w:sz w:val="16"/>
                <w:szCs w:val="16"/>
              </w:rPr>
              <w:t>OPASKI ZACISKOWE</w:t>
            </w:r>
          </w:p>
        </w:tc>
        <w:tc>
          <w:tcPr>
            <w:tcW w:w="2414" w:type="dxa"/>
            <w:gridSpan w:val="3"/>
            <w:tcBorders>
              <w:tl2br w:val="single" w:sz="4" w:space="0" w:color="auto"/>
            </w:tcBorders>
            <w:vAlign w:val="center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2EBA" w:rsidRPr="00843A99" w:rsidTr="00437BE3">
        <w:tc>
          <w:tcPr>
            <w:tcW w:w="675" w:type="dxa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 xml:space="preserve">   na udo 120x13,5cm - 2szt</w:t>
            </w:r>
          </w:p>
        </w:tc>
        <w:tc>
          <w:tcPr>
            <w:tcW w:w="1282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437BE3">
        <w:tc>
          <w:tcPr>
            <w:tcW w:w="675" w:type="dxa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 xml:space="preserve">   na udo stożkowa 110x11cm - 1szt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437BE3">
        <w:tc>
          <w:tcPr>
            <w:tcW w:w="675" w:type="dxa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 xml:space="preserve">   na ramię 62x7 - 1 szt.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437BE3">
        <w:tc>
          <w:tcPr>
            <w:tcW w:w="675" w:type="dxa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 xml:space="preserve">   podwójna dziecięca 64x13 - 1 szt.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437BE3">
        <w:tc>
          <w:tcPr>
            <w:tcW w:w="675" w:type="dxa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F22EBA" w:rsidRPr="00843A99" w:rsidRDefault="00F22EBA">
            <w:pPr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 xml:space="preserve">   podwójna dziecięca 64x13 - 1 szt.</w:t>
            </w:r>
          </w:p>
        </w:tc>
        <w:tc>
          <w:tcPr>
            <w:tcW w:w="1282" w:type="dxa"/>
            <w:gridSpan w:val="2"/>
            <w:vMerge/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F22EBA">
        <w:tc>
          <w:tcPr>
            <w:tcW w:w="675" w:type="dxa"/>
          </w:tcPr>
          <w:p w:rsidR="00F22EBA" w:rsidRPr="00843A99" w:rsidRDefault="00F22EBA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III</w:t>
            </w:r>
          </w:p>
        </w:tc>
        <w:tc>
          <w:tcPr>
            <w:tcW w:w="5387" w:type="dxa"/>
            <w:vAlign w:val="bottom"/>
          </w:tcPr>
          <w:p w:rsidR="00F22EBA" w:rsidRPr="00843A99" w:rsidRDefault="00F22EBA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 xml:space="preserve">OPASKA UCISKOWA </w:t>
            </w:r>
            <w:proofErr w:type="spellStart"/>
            <w:r w:rsidRPr="00843A99">
              <w:rPr>
                <w:rFonts w:ascii="Arial" w:hAnsi="Arial" w:cs="Arial"/>
                <w:b/>
                <w:sz w:val="16"/>
                <w:szCs w:val="16"/>
              </w:rPr>
              <w:t>dł</w:t>
            </w:r>
            <w:proofErr w:type="spellEnd"/>
            <w:r w:rsidRPr="00843A99">
              <w:rPr>
                <w:rFonts w:ascii="Arial" w:hAnsi="Arial" w:cs="Arial"/>
                <w:b/>
                <w:sz w:val="16"/>
                <w:szCs w:val="16"/>
              </w:rPr>
              <w:t xml:space="preserve"> 5m x 8cm - 2 </w:t>
            </w:r>
            <w:proofErr w:type="spellStart"/>
            <w:r w:rsidRPr="00843A99">
              <w:rPr>
                <w:rFonts w:ascii="Arial" w:hAnsi="Arial" w:cs="Arial"/>
                <w:b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22EBA" w:rsidRPr="00843A99" w:rsidTr="00F22EBA">
        <w:tc>
          <w:tcPr>
            <w:tcW w:w="675" w:type="dxa"/>
          </w:tcPr>
          <w:p w:rsidR="00F22EBA" w:rsidRPr="00843A99" w:rsidRDefault="00F22EBA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>IV</w:t>
            </w:r>
          </w:p>
        </w:tc>
        <w:tc>
          <w:tcPr>
            <w:tcW w:w="5387" w:type="dxa"/>
            <w:vAlign w:val="bottom"/>
          </w:tcPr>
          <w:p w:rsidR="00F22EBA" w:rsidRPr="00843A99" w:rsidRDefault="00F22EBA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3A99">
              <w:rPr>
                <w:rFonts w:ascii="Arial" w:hAnsi="Arial" w:cs="Arial"/>
                <w:b/>
                <w:sz w:val="16"/>
                <w:szCs w:val="16"/>
              </w:rPr>
              <w:t xml:space="preserve">MOBILNY WÓZEK DO ZASILACZA 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F22EBA" w:rsidRPr="00843A99" w:rsidRDefault="00F22E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F22EBA" w:rsidRPr="00843A99" w:rsidRDefault="00F22EBA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A9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308FD" w:rsidRPr="00843A99" w:rsidTr="00F308FD">
        <w:tc>
          <w:tcPr>
            <w:tcW w:w="675" w:type="dxa"/>
          </w:tcPr>
          <w:p w:rsidR="00F308FD" w:rsidRPr="00843A99" w:rsidRDefault="00F308FD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F308FD" w:rsidRPr="00843A99" w:rsidRDefault="00F308FD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Pozostałe wymagania: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F308FD" w:rsidRPr="00843A99" w:rsidRDefault="00F308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F308FD" w:rsidRPr="00843A99" w:rsidRDefault="00F308FD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08FD" w:rsidRPr="00843A99" w:rsidTr="00F22EBA">
        <w:tc>
          <w:tcPr>
            <w:tcW w:w="675" w:type="dxa"/>
          </w:tcPr>
          <w:p w:rsidR="00F308FD" w:rsidRPr="00843A99" w:rsidRDefault="00F308FD" w:rsidP="000137E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308FD" w:rsidRPr="00F308FD" w:rsidRDefault="00F308FD" w:rsidP="000137EA">
            <w:pPr>
              <w:rPr>
                <w:rFonts w:ascii="Arial" w:hAnsi="Arial" w:cs="Arial"/>
                <w:sz w:val="16"/>
                <w:szCs w:val="16"/>
              </w:rPr>
            </w:pPr>
            <w:r w:rsidRPr="00F308FD"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282" w:type="dxa"/>
            <w:gridSpan w:val="2"/>
            <w:tcBorders>
              <w:tl2br w:val="single" w:sz="4" w:space="0" w:color="auto"/>
            </w:tcBorders>
            <w:vAlign w:val="center"/>
          </w:tcPr>
          <w:p w:rsidR="00F308FD" w:rsidRPr="00F308FD" w:rsidRDefault="00F308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308FD" w:rsidRPr="00843A99" w:rsidRDefault="00F308FD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843A99" w:rsidTr="00437BE3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4569" w:rsidRPr="00843A99" w:rsidRDefault="00004569" w:rsidP="00F22EBA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843A99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3A9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3008EF" w:rsidRPr="00843A99" w:rsidRDefault="00004569" w:rsidP="00004193">
      <w:pPr>
        <w:shd w:val="clear" w:color="auto" w:fill="EEECE1" w:themeFill="background2"/>
        <w:tabs>
          <w:tab w:val="left" w:pos="3736"/>
        </w:tabs>
        <w:rPr>
          <w:rFonts w:ascii="Arial" w:hAnsi="Arial" w:cs="Arial"/>
          <w:b/>
          <w:sz w:val="16"/>
          <w:szCs w:val="16"/>
        </w:rPr>
      </w:pPr>
      <w:r w:rsidRPr="00843A99">
        <w:rPr>
          <w:rFonts w:ascii="Arial" w:hAnsi="Arial" w:cs="Arial"/>
          <w:b/>
          <w:sz w:val="16"/>
          <w:szCs w:val="16"/>
        </w:rPr>
        <w:t>UWAGA 1:</w:t>
      </w:r>
      <w:r w:rsidR="00004193" w:rsidRPr="00843A99">
        <w:rPr>
          <w:rFonts w:ascii="Arial" w:hAnsi="Arial" w:cs="Arial"/>
          <w:b/>
          <w:sz w:val="16"/>
          <w:szCs w:val="16"/>
        </w:rPr>
        <w:tab/>
      </w:r>
    </w:p>
    <w:p w:rsidR="00004569" w:rsidRPr="00843A99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843A99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843A99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843A99">
        <w:rPr>
          <w:rFonts w:ascii="Arial" w:hAnsi="Arial" w:cs="Arial"/>
          <w:b/>
          <w:sz w:val="16"/>
          <w:szCs w:val="16"/>
        </w:rPr>
        <w:t>UWAGA 2:</w:t>
      </w:r>
    </w:p>
    <w:p w:rsidR="00004569" w:rsidRPr="00843A99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843A99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843A99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43A99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34755F" w:rsidRPr="00843A99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843A99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843A99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843A9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843A9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843A99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843A99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843A9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43A9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43A99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843A99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843A99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43A99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843A99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43A99" w:rsidRDefault="00004569">
      <w:pPr>
        <w:rPr>
          <w:rFonts w:ascii="Arial" w:hAnsi="Arial" w:cs="Arial"/>
          <w:sz w:val="16"/>
          <w:szCs w:val="16"/>
        </w:rPr>
      </w:pPr>
    </w:p>
    <w:p w:rsidR="00004569" w:rsidRPr="00843A99" w:rsidRDefault="00004569">
      <w:pPr>
        <w:rPr>
          <w:rFonts w:ascii="Arial" w:hAnsi="Arial" w:cs="Arial"/>
          <w:sz w:val="16"/>
          <w:szCs w:val="16"/>
        </w:rPr>
      </w:pPr>
    </w:p>
    <w:sectPr w:rsidR="00004569" w:rsidRPr="00843A99" w:rsidSect="0030738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93" w:rsidRDefault="00004193" w:rsidP="00004193">
      <w:pPr>
        <w:spacing w:after="0" w:line="240" w:lineRule="auto"/>
      </w:pPr>
      <w:r>
        <w:separator/>
      </w:r>
    </w:p>
  </w:endnote>
  <w:endnote w:type="continuationSeparator" w:id="0">
    <w:p w:rsidR="00004193" w:rsidRDefault="00004193" w:rsidP="0000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221927"/>
      <w:docPartObj>
        <w:docPartGallery w:val="Page Numbers (Bottom of Page)"/>
        <w:docPartUnique/>
      </w:docPartObj>
    </w:sdtPr>
    <w:sdtContent>
      <w:p w:rsidR="0030738A" w:rsidRDefault="003073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04193" w:rsidRDefault="000041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93" w:rsidRDefault="00004193" w:rsidP="00004193">
      <w:pPr>
        <w:spacing w:after="0" w:line="240" w:lineRule="auto"/>
      </w:pPr>
      <w:r>
        <w:separator/>
      </w:r>
    </w:p>
  </w:footnote>
  <w:footnote w:type="continuationSeparator" w:id="0">
    <w:p w:rsidR="00004193" w:rsidRDefault="00004193" w:rsidP="0000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193"/>
    <w:rsid w:val="00004569"/>
    <w:rsid w:val="00053B37"/>
    <w:rsid w:val="00193291"/>
    <w:rsid w:val="002043E4"/>
    <w:rsid w:val="00245B03"/>
    <w:rsid w:val="002E1973"/>
    <w:rsid w:val="003008EF"/>
    <w:rsid w:val="0030738A"/>
    <w:rsid w:val="0034755F"/>
    <w:rsid w:val="00437BE3"/>
    <w:rsid w:val="00486A9D"/>
    <w:rsid w:val="004A1D98"/>
    <w:rsid w:val="004B26F9"/>
    <w:rsid w:val="004C3524"/>
    <w:rsid w:val="0050028C"/>
    <w:rsid w:val="006F58EB"/>
    <w:rsid w:val="007352F8"/>
    <w:rsid w:val="00764E77"/>
    <w:rsid w:val="007B0011"/>
    <w:rsid w:val="00843A99"/>
    <w:rsid w:val="008B1CF4"/>
    <w:rsid w:val="008E03F5"/>
    <w:rsid w:val="00917F4D"/>
    <w:rsid w:val="009F2C38"/>
    <w:rsid w:val="00CE4FF7"/>
    <w:rsid w:val="00D22861"/>
    <w:rsid w:val="00DB7B29"/>
    <w:rsid w:val="00DF06EE"/>
    <w:rsid w:val="00E36073"/>
    <w:rsid w:val="00EA214F"/>
    <w:rsid w:val="00F22EBA"/>
    <w:rsid w:val="00F2330A"/>
    <w:rsid w:val="00F308FD"/>
    <w:rsid w:val="00F76A8F"/>
    <w:rsid w:val="00FD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193"/>
  </w:style>
  <w:style w:type="paragraph" w:styleId="Stopka">
    <w:name w:val="footer"/>
    <w:basedOn w:val="Normalny"/>
    <w:link w:val="Stopka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193"/>
  </w:style>
  <w:style w:type="paragraph" w:styleId="Stopka">
    <w:name w:val="footer"/>
    <w:basedOn w:val="Normalny"/>
    <w:link w:val="Stopka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98DD3-1350-4FFC-A3D9-53591E41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14</cp:revision>
  <cp:lastPrinted>2019-07-29T10:05:00Z</cp:lastPrinted>
  <dcterms:created xsi:type="dcterms:W3CDTF">2019-07-17T08:11:00Z</dcterms:created>
  <dcterms:modified xsi:type="dcterms:W3CDTF">2019-07-29T10:05:00Z</dcterms:modified>
</cp:coreProperties>
</file>